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2647" w14:textId="77777777" w:rsidR="00697A02" w:rsidRPr="001119D7" w:rsidRDefault="00ED5DEC" w:rsidP="00697A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20337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57216" behindDoc="0" locked="0" layoutInCell="1" allowOverlap="1" wp14:anchorId="7F346571" wp14:editId="18249025">
            <wp:simplePos x="0" y="0"/>
            <wp:positionH relativeFrom="column">
              <wp:posOffset>156845</wp:posOffset>
            </wp:positionH>
            <wp:positionV relativeFrom="paragraph">
              <wp:posOffset>25400</wp:posOffset>
            </wp:positionV>
            <wp:extent cx="949325" cy="929640"/>
            <wp:effectExtent l="0" t="0" r="3175" b="381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0DA">
        <w:rPr>
          <w:rFonts w:ascii="Arial" w:hAnsi="Arial" w:cs="Arial"/>
          <w:b/>
          <w:sz w:val="30"/>
          <w:szCs w:val="30"/>
        </w:rPr>
        <w:t xml:space="preserve">                     </w:t>
      </w:r>
      <w:r w:rsidR="00697A02">
        <w:rPr>
          <w:rFonts w:ascii="Arial" w:hAnsi="Arial" w:cs="Arial"/>
          <w:b/>
          <w:sz w:val="30"/>
          <w:szCs w:val="30"/>
        </w:rPr>
        <w:t xml:space="preserve"> </w:t>
      </w:r>
      <w:r w:rsidR="001A2EC7">
        <w:rPr>
          <w:rFonts w:ascii="Arial" w:hAnsi="Arial" w:cs="Arial"/>
          <w:b/>
          <w:sz w:val="30"/>
          <w:szCs w:val="30"/>
        </w:rPr>
        <w:t xml:space="preserve"> </w:t>
      </w:r>
      <w:r w:rsidR="00D70E1F">
        <w:rPr>
          <w:rFonts w:ascii="Arial" w:hAnsi="Arial" w:cs="Arial"/>
          <w:b/>
          <w:sz w:val="30"/>
          <w:szCs w:val="30"/>
        </w:rPr>
        <w:t xml:space="preserve"> </w:t>
      </w:r>
      <w:r w:rsidR="003368BD">
        <w:rPr>
          <w:rFonts w:ascii="Arial" w:hAnsi="Arial" w:cs="Arial"/>
          <w:b/>
          <w:sz w:val="30"/>
          <w:szCs w:val="30"/>
        </w:rPr>
        <w:tab/>
      </w:r>
      <w:r w:rsidR="003368BD">
        <w:rPr>
          <w:rFonts w:ascii="Arial" w:hAnsi="Arial" w:cs="Arial"/>
          <w:b/>
          <w:sz w:val="30"/>
          <w:szCs w:val="30"/>
        </w:rPr>
        <w:tab/>
      </w:r>
      <w:r w:rsidR="00697A02" w:rsidRPr="001119D7">
        <w:rPr>
          <w:rFonts w:ascii="Times New Roman" w:hAnsi="Times New Roman"/>
          <w:b/>
          <w:sz w:val="26"/>
          <w:szCs w:val="26"/>
        </w:rPr>
        <w:t xml:space="preserve">CÔNG TY TNHH MTV 19-5, BỘ CÔNG AN </w:t>
      </w:r>
    </w:p>
    <w:p w14:paraId="47F430CF" w14:textId="77777777" w:rsidR="00697A02" w:rsidRPr="001119D7" w:rsidRDefault="00697A02" w:rsidP="00697A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119D7"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r w:rsidR="000C08B2" w:rsidRPr="001119D7">
        <w:rPr>
          <w:rFonts w:ascii="Times New Roman" w:hAnsi="Times New Roman"/>
          <w:b/>
          <w:sz w:val="26"/>
          <w:szCs w:val="26"/>
        </w:rPr>
        <w:t xml:space="preserve">          </w:t>
      </w:r>
      <w:r w:rsidR="003368BD" w:rsidRPr="001119D7">
        <w:rPr>
          <w:rFonts w:ascii="Times New Roman" w:hAnsi="Times New Roman"/>
          <w:b/>
          <w:sz w:val="26"/>
          <w:szCs w:val="26"/>
        </w:rPr>
        <w:tab/>
      </w:r>
      <w:r w:rsidR="003368BD" w:rsidRPr="001119D7">
        <w:rPr>
          <w:rFonts w:ascii="Times New Roman" w:hAnsi="Times New Roman"/>
          <w:b/>
          <w:sz w:val="26"/>
          <w:szCs w:val="26"/>
        </w:rPr>
        <w:tab/>
      </w:r>
      <w:r w:rsidRPr="001119D7">
        <w:rPr>
          <w:rFonts w:ascii="Times New Roman" w:hAnsi="Times New Roman"/>
          <w:b/>
          <w:sz w:val="26"/>
          <w:szCs w:val="26"/>
        </w:rPr>
        <w:t>CHI NH</w:t>
      </w:r>
      <w:r w:rsidR="00D748B2" w:rsidRPr="001119D7">
        <w:rPr>
          <w:rFonts w:ascii="Times New Roman" w:hAnsi="Times New Roman"/>
          <w:b/>
          <w:sz w:val="26"/>
          <w:szCs w:val="26"/>
        </w:rPr>
        <w:t>Á</w:t>
      </w:r>
      <w:r w:rsidRPr="001119D7">
        <w:rPr>
          <w:rFonts w:ascii="Times New Roman" w:hAnsi="Times New Roman"/>
          <w:b/>
          <w:sz w:val="26"/>
          <w:szCs w:val="26"/>
        </w:rPr>
        <w:t>NH PHƯƠNG NAM</w:t>
      </w:r>
    </w:p>
    <w:p w14:paraId="11E07437" w14:textId="5B402907" w:rsidR="00697A02" w:rsidRPr="001119D7" w:rsidRDefault="00697A02" w:rsidP="00697A0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19D7">
        <w:rPr>
          <w:rFonts w:ascii="Times New Roman" w:hAnsi="Times New Roman"/>
          <w:sz w:val="26"/>
          <w:szCs w:val="26"/>
        </w:rPr>
        <w:t xml:space="preserve">                                 Địa chỉ: 125 Kha Vạn Cân, Phường Linh Tây, </w:t>
      </w:r>
      <w:r w:rsidR="00D02E54" w:rsidRPr="001119D7">
        <w:rPr>
          <w:rFonts w:ascii="Times New Roman" w:hAnsi="Times New Roman"/>
          <w:sz w:val="26"/>
          <w:szCs w:val="26"/>
        </w:rPr>
        <w:t>TP.</w:t>
      </w:r>
      <w:r w:rsidRPr="001119D7">
        <w:rPr>
          <w:rFonts w:ascii="Times New Roman" w:hAnsi="Times New Roman"/>
          <w:sz w:val="26"/>
          <w:szCs w:val="26"/>
        </w:rPr>
        <w:t xml:space="preserve"> Thủ Đức, TP.HCM</w:t>
      </w:r>
      <w:r w:rsidRPr="001119D7">
        <w:rPr>
          <w:rFonts w:ascii="Times New Roman" w:hAnsi="Times New Roman"/>
          <w:sz w:val="26"/>
          <w:szCs w:val="26"/>
        </w:rPr>
        <w:cr/>
        <w:t xml:space="preserve">                                 Điện thoại: 0283.</w:t>
      </w:r>
      <w:r w:rsidR="007C5FD1">
        <w:rPr>
          <w:rFonts w:ascii="Times New Roman" w:hAnsi="Times New Roman"/>
          <w:sz w:val="26"/>
          <w:szCs w:val="26"/>
        </w:rPr>
        <w:t>8961956</w:t>
      </w:r>
      <w:r w:rsidRPr="001119D7">
        <w:rPr>
          <w:rFonts w:ascii="Times New Roman" w:hAnsi="Times New Roman"/>
          <w:sz w:val="26"/>
          <w:szCs w:val="26"/>
        </w:rPr>
        <w:t xml:space="preserve"> </w:t>
      </w:r>
      <w:r w:rsidR="00AE178D">
        <w:rPr>
          <w:rFonts w:ascii="Times New Roman" w:hAnsi="Times New Roman"/>
          <w:sz w:val="26"/>
          <w:szCs w:val="26"/>
        </w:rPr>
        <w:t xml:space="preserve">       </w:t>
      </w:r>
      <w:r w:rsidRPr="001119D7">
        <w:rPr>
          <w:rFonts w:ascii="Times New Roman" w:hAnsi="Times New Roman"/>
          <w:sz w:val="26"/>
          <w:szCs w:val="26"/>
        </w:rPr>
        <w:t xml:space="preserve">                 Email: </w:t>
      </w:r>
      <w:r w:rsidR="001119D7">
        <w:rPr>
          <w:rFonts w:ascii="Times New Roman" w:hAnsi="Times New Roman"/>
          <w:sz w:val="26"/>
          <w:szCs w:val="26"/>
        </w:rPr>
        <w:t>195.xn3@gmail.com</w:t>
      </w:r>
    </w:p>
    <w:p w14:paraId="6AD71D3F" w14:textId="77777777" w:rsidR="00697A02" w:rsidRPr="001119D7" w:rsidRDefault="00697A02" w:rsidP="00697A0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19D7">
        <w:rPr>
          <w:rFonts w:ascii="Times New Roman" w:hAnsi="Times New Roman"/>
          <w:sz w:val="26"/>
          <w:szCs w:val="26"/>
        </w:rPr>
        <w:t xml:space="preserve">                                 Website: www.phuongnam195bca.com</w:t>
      </w:r>
    </w:p>
    <w:p w14:paraId="5989EDBA" w14:textId="77777777" w:rsidR="00697A02" w:rsidRPr="00C50874" w:rsidRDefault="00ED5DEC" w:rsidP="00697A02">
      <w:pPr>
        <w:widowControl w:val="0"/>
        <w:spacing w:after="0" w:line="240" w:lineRule="auto"/>
        <w:rPr>
          <w:rFonts w:ascii="Arial" w:hAnsi="Arial" w:cs="Arial"/>
          <w:u w:val="thick"/>
        </w:rPr>
      </w:pPr>
      <w:r w:rsidRPr="00C5087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AAB17" wp14:editId="0D426E6B">
                <wp:simplePos x="0" y="0"/>
                <wp:positionH relativeFrom="column">
                  <wp:posOffset>1276350</wp:posOffset>
                </wp:positionH>
                <wp:positionV relativeFrom="paragraph">
                  <wp:posOffset>75565</wp:posOffset>
                </wp:positionV>
                <wp:extent cx="4438650" cy="0"/>
                <wp:effectExtent l="15240" t="17780" r="13335" b="1079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ACA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00.5pt;margin-top:5.95pt;width:34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" strokeweight="1.5pt"/>
            </w:pict>
          </mc:Fallback>
        </mc:AlternateContent>
      </w:r>
      <w:r w:rsidR="00697A02" w:rsidRPr="00C50874">
        <w:rPr>
          <w:rFonts w:ascii="Arial" w:hAnsi="Arial" w:cs="Arial"/>
          <w:u w:val="thick"/>
        </w:rPr>
        <w:t xml:space="preserve">                                      </w:t>
      </w:r>
    </w:p>
    <w:p w14:paraId="1B71CB85" w14:textId="526955FA" w:rsidR="00944F22" w:rsidRDefault="00944F22" w:rsidP="00944F22">
      <w:pPr>
        <w:pStyle w:val="Heading2"/>
        <w:tabs>
          <w:tab w:val="left" w:pos="720"/>
        </w:tabs>
        <w:spacing w:line="276" w:lineRule="auto"/>
        <w:jc w:val="right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i/>
          <w:sz w:val="26"/>
          <w:szCs w:val="26"/>
        </w:rPr>
        <w:t xml:space="preserve">Tp. Hồ </w:t>
      </w:r>
      <w:r w:rsidR="008B0D3A">
        <w:rPr>
          <w:rFonts w:ascii="Times New Roman" w:hAnsi="Times New Roman"/>
          <w:b w:val="0"/>
          <w:i/>
          <w:sz w:val="26"/>
          <w:szCs w:val="26"/>
        </w:rPr>
        <w:t>Chí Minh, ngày</w:t>
      </w:r>
      <w:r w:rsidR="00633A13">
        <w:rPr>
          <w:rFonts w:ascii="Times New Roman" w:hAnsi="Times New Roman"/>
          <w:b w:val="0"/>
          <w:i/>
          <w:sz w:val="26"/>
          <w:szCs w:val="26"/>
        </w:rPr>
        <w:t xml:space="preserve"> 15</w:t>
      </w:r>
      <w:r w:rsidR="008B0D3A">
        <w:rPr>
          <w:rFonts w:ascii="Times New Roman" w:hAnsi="Times New Roman"/>
          <w:b w:val="0"/>
          <w:i/>
          <w:sz w:val="26"/>
          <w:szCs w:val="26"/>
        </w:rPr>
        <w:t xml:space="preserve"> tháng </w:t>
      </w:r>
      <w:r w:rsidR="00633A13">
        <w:rPr>
          <w:rFonts w:ascii="Times New Roman" w:hAnsi="Times New Roman"/>
          <w:b w:val="0"/>
          <w:i/>
          <w:sz w:val="26"/>
          <w:szCs w:val="26"/>
        </w:rPr>
        <w:t xml:space="preserve">08 </w:t>
      </w:r>
      <w:r w:rsidR="008B0D3A">
        <w:rPr>
          <w:rFonts w:ascii="Times New Roman" w:hAnsi="Times New Roman"/>
          <w:b w:val="0"/>
          <w:i/>
          <w:sz w:val="26"/>
          <w:szCs w:val="26"/>
        </w:rPr>
        <w:t xml:space="preserve">năm </w:t>
      </w:r>
      <w:r>
        <w:rPr>
          <w:rFonts w:ascii="Times New Roman" w:hAnsi="Times New Roman"/>
          <w:b w:val="0"/>
          <w:i/>
          <w:sz w:val="26"/>
          <w:szCs w:val="26"/>
        </w:rPr>
        <w:t>202</w:t>
      </w:r>
      <w:r w:rsidR="00AE178D">
        <w:rPr>
          <w:rFonts w:ascii="Times New Roman" w:hAnsi="Times New Roman"/>
          <w:b w:val="0"/>
          <w:i/>
          <w:sz w:val="26"/>
          <w:szCs w:val="26"/>
        </w:rPr>
        <w:t>3</w:t>
      </w:r>
      <w:r>
        <w:rPr>
          <w:rFonts w:ascii="Times New Roman" w:hAnsi="Times New Roman"/>
          <w:b w:val="0"/>
          <w:i/>
          <w:sz w:val="26"/>
          <w:szCs w:val="26"/>
        </w:rPr>
        <w:t>.</w:t>
      </w:r>
    </w:p>
    <w:p w14:paraId="779963B6" w14:textId="2D743235" w:rsidR="00697A02" w:rsidRPr="00992E7B" w:rsidRDefault="009E0B8A" w:rsidP="00992E7B">
      <w:pPr>
        <w:pStyle w:val="NoSpacing"/>
        <w:spacing w:before="24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THÔNG BÁO TUYỂN DỤNG</w:t>
      </w:r>
    </w:p>
    <w:p w14:paraId="563E5F45" w14:textId="253B817F" w:rsidR="00F5312B" w:rsidRPr="00F85492" w:rsidRDefault="00F5312B" w:rsidP="00CF65D3">
      <w:pPr>
        <w:spacing w:after="120" w:line="240" w:lineRule="auto"/>
        <w:ind w:firstLine="567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iCs/>
          <w:sz w:val="26"/>
          <w:szCs w:val="26"/>
        </w:rPr>
        <w:t>Công ty TNHH MTV 19-5, Bộ Công an – Chi nhánh Phương Nam thông báo tuyển dụng nhân viên cụ thể như sau:</w:t>
      </w:r>
    </w:p>
    <w:p w14:paraId="76E3AE1D" w14:textId="78630135" w:rsidR="00F5312B" w:rsidRPr="00F85492" w:rsidRDefault="00F5312B" w:rsidP="00CF65D3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b/>
          <w:bCs/>
          <w:iCs/>
          <w:sz w:val="26"/>
          <w:szCs w:val="26"/>
        </w:rPr>
        <w:t>Vị trí</w:t>
      </w:r>
      <w:r w:rsidRPr="00F85492">
        <w:rPr>
          <w:rFonts w:ascii="Times New Roman" w:hAnsi="Times New Roman"/>
          <w:iCs/>
          <w:sz w:val="26"/>
          <w:szCs w:val="26"/>
        </w:rPr>
        <w:t xml:space="preserve">: Nhân viên kỹ thuật may </w:t>
      </w:r>
    </w:p>
    <w:p w14:paraId="471DFC3C" w14:textId="09323A01" w:rsidR="00F5312B" w:rsidRPr="00F85492" w:rsidRDefault="00F5312B" w:rsidP="00CF65D3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b/>
          <w:bCs/>
          <w:iCs/>
          <w:sz w:val="26"/>
          <w:szCs w:val="26"/>
        </w:rPr>
        <w:t>Số lượng</w:t>
      </w:r>
      <w:r w:rsidRPr="00F85492">
        <w:rPr>
          <w:rFonts w:ascii="Times New Roman" w:hAnsi="Times New Roman"/>
          <w:iCs/>
          <w:sz w:val="26"/>
          <w:szCs w:val="26"/>
        </w:rPr>
        <w:t>: 01 người</w:t>
      </w:r>
    </w:p>
    <w:p w14:paraId="66E7F3A1" w14:textId="3676B08A" w:rsidR="00F5312B" w:rsidRPr="00F85492" w:rsidRDefault="00AD12A2" w:rsidP="00CF65D3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b/>
          <w:bCs/>
          <w:iCs/>
          <w:sz w:val="26"/>
          <w:szCs w:val="26"/>
        </w:rPr>
        <w:t>Mô tả công việc</w:t>
      </w:r>
      <w:r w:rsidRPr="00F85492">
        <w:rPr>
          <w:rFonts w:ascii="Times New Roman" w:hAnsi="Times New Roman"/>
          <w:iCs/>
          <w:sz w:val="26"/>
          <w:szCs w:val="26"/>
        </w:rPr>
        <w:t xml:space="preserve">: </w:t>
      </w:r>
    </w:p>
    <w:p w14:paraId="562A6602" w14:textId="77777777" w:rsidR="00AD12A2" w:rsidRPr="00F85492" w:rsidRDefault="00AD12A2" w:rsidP="00CF65D3">
      <w:pPr>
        <w:spacing w:after="12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iCs/>
          <w:sz w:val="26"/>
          <w:szCs w:val="26"/>
        </w:rPr>
        <w:t>- Nhập liệu số đo, thiết kế rập, nhãy cỡ, giác sơ đồ;</w:t>
      </w:r>
    </w:p>
    <w:p w14:paraId="0CDB0CE3" w14:textId="05EFA510" w:rsidR="00AD12A2" w:rsidRPr="00F85492" w:rsidRDefault="00AD12A2" w:rsidP="00CF65D3">
      <w:pPr>
        <w:spacing w:after="12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iCs/>
          <w:sz w:val="26"/>
          <w:szCs w:val="26"/>
        </w:rPr>
        <w:t>- Kiểm tra rập gốc, điều chỉnh Rập sản xuất;</w:t>
      </w:r>
      <w:r w:rsidR="00C80FD3" w:rsidRPr="00F85492">
        <w:rPr>
          <w:rFonts w:ascii="Times New Roman" w:hAnsi="Times New Roman"/>
          <w:iCs/>
          <w:sz w:val="26"/>
          <w:szCs w:val="26"/>
        </w:rPr>
        <w:t xml:space="preserve"> k</w:t>
      </w:r>
      <w:r w:rsidRPr="00F85492">
        <w:rPr>
          <w:rFonts w:ascii="Times New Roman" w:hAnsi="Times New Roman"/>
          <w:iCs/>
          <w:sz w:val="26"/>
          <w:szCs w:val="26"/>
        </w:rPr>
        <w:t>iểm tra thông số kĩ thuật;</w:t>
      </w:r>
    </w:p>
    <w:p w14:paraId="2FC9C39A" w14:textId="77777777" w:rsidR="00AD12A2" w:rsidRPr="00F85492" w:rsidRDefault="00AD12A2" w:rsidP="00CF65D3">
      <w:pPr>
        <w:spacing w:after="12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iCs/>
          <w:sz w:val="26"/>
          <w:szCs w:val="26"/>
        </w:rPr>
        <w:t>-Triển khai sản xuất, quản lý sản xuất;</w:t>
      </w:r>
    </w:p>
    <w:p w14:paraId="41040481" w14:textId="77777777" w:rsidR="00AD12A2" w:rsidRPr="00F85492" w:rsidRDefault="00AD12A2" w:rsidP="00CF65D3">
      <w:pPr>
        <w:spacing w:after="12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iCs/>
          <w:sz w:val="26"/>
          <w:szCs w:val="26"/>
        </w:rPr>
        <w:t>- Kiểm tra hàng hoá thành phẩm;</w:t>
      </w:r>
    </w:p>
    <w:p w14:paraId="3E2909A5" w14:textId="77777777" w:rsidR="00AD12A2" w:rsidRPr="00F85492" w:rsidRDefault="00AD12A2" w:rsidP="00CF65D3">
      <w:pPr>
        <w:spacing w:after="12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iCs/>
          <w:sz w:val="26"/>
          <w:szCs w:val="26"/>
        </w:rPr>
        <w:t>- Thực hiện chế độ báo cáo định kỳ;</w:t>
      </w:r>
    </w:p>
    <w:p w14:paraId="5DBC741A" w14:textId="559C1560" w:rsidR="00AD12A2" w:rsidRPr="00F85492" w:rsidRDefault="00AD12A2" w:rsidP="00CF65D3">
      <w:pPr>
        <w:spacing w:after="12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iCs/>
          <w:sz w:val="26"/>
          <w:szCs w:val="26"/>
        </w:rPr>
        <w:t>- Thực hiện các nhiệm vụ khác theo sự phân công của cấp trên</w:t>
      </w:r>
      <w:r w:rsidR="00C80FD3" w:rsidRPr="00F85492">
        <w:rPr>
          <w:rFonts w:ascii="Times New Roman" w:hAnsi="Times New Roman"/>
          <w:iCs/>
          <w:sz w:val="26"/>
          <w:szCs w:val="26"/>
        </w:rPr>
        <w:t>.</w:t>
      </w:r>
    </w:p>
    <w:p w14:paraId="03DF45E0" w14:textId="4B60CD66" w:rsidR="00AD12A2" w:rsidRPr="00F85492" w:rsidRDefault="00AD12A2" w:rsidP="00CF65D3">
      <w:pPr>
        <w:spacing w:after="12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iCs/>
          <w:sz w:val="26"/>
          <w:szCs w:val="26"/>
        </w:rPr>
        <w:t xml:space="preserve">4. </w:t>
      </w:r>
      <w:r w:rsidRPr="00F85492">
        <w:rPr>
          <w:rFonts w:ascii="Times New Roman" w:hAnsi="Times New Roman"/>
          <w:b/>
          <w:bCs/>
          <w:iCs/>
          <w:sz w:val="26"/>
          <w:szCs w:val="26"/>
        </w:rPr>
        <w:t>Yêu cầu công việc</w:t>
      </w:r>
      <w:r w:rsidRPr="00F85492">
        <w:rPr>
          <w:rFonts w:ascii="Times New Roman" w:hAnsi="Times New Roman"/>
          <w:iCs/>
          <w:sz w:val="26"/>
          <w:szCs w:val="26"/>
        </w:rPr>
        <w:t xml:space="preserve">: </w:t>
      </w:r>
    </w:p>
    <w:p w14:paraId="0910877A" w14:textId="77777777" w:rsidR="008B0DE2" w:rsidRPr="00F85492" w:rsidRDefault="008B0DE2" w:rsidP="00CF65D3">
      <w:pPr>
        <w:spacing w:after="12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iCs/>
          <w:sz w:val="26"/>
          <w:szCs w:val="26"/>
        </w:rPr>
        <w:t>- Giới tính Nam, độ tuổi: 22-30 tuổi</w:t>
      </w:r>
    </w:p>
    <w:p w14:paraId="1C27F132" w14:textId="4519A7C4" w:rsidR="008B0DE2" w:rsidRPr="00F85492" w:rsidRDefault="008B0DE2" w:rsidP="00CF65D3">
      <w:pPr>
        <w:spacing w:after="12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iCs/>
          <w:sz w:val="26"/>
          <w:szCs w:val="26"/>
        </w:rPr>
        <w:t>- Tốt nghiệp trung cấp trở lên, có ít nhất 02 năm kinh nghiệm.</w:t>
      </w:r>
    </w:p>
    <w:p w14:paraId="5791B0AE" w14:textId="77777777" w:rsidR="008B0DE2" w:rsidRPr="00F85492" w:rsidRDefault="008B0DE2" w:rsidP="00CF65D3">
      <w:pPr>
        <w:spacing w:after="12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iCs/>
          <w:sz w:val="26"/>
          <w:szCs w:val="26"/>
        </w:rPr>
        <w:t>- Thông thạo tin học văn phòng, Corel</w:t>
      </w:r>
    </w:p>
    <w:p w14:paraId="6293EC49" w14:textId="77777777" w:rsidR="008B0DE2" w:rsidRPr="00F85492" w:rsidRDefault="008B0DE2" w:rsidP="00CF65D3">
      <w:pPr>
        <w:spacing w:after="12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iCs/>
          <w:sz w:val="26"/>
          <w:szCs w:val="26"/>
        </w:rPr>
        <w:t>- Sử dụng thành thạo phần mềm Gerber Accumark</w:t>
      </w:r>
    </w:p>
    <w:p w14:paraId="2CE9E8C4" w14:textId="77777777" w:rsidR="008B0DE2" w:rsidRPr="00F85492" w:rsidRDefault="008B0DE2" w:rsidP="00CF65D3">
      <w:pPr>
        <w:spacing w:after="12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iCs/>
          <w:sz w:val="26"/>
          <w:szCs w:val="26"/>
        </w:rPr>
        <w:t>- Có kinh nghiệm làm việc từ 2 năm trở lên</w:t>
      </w:r>
    </w:p>
    <w:p w14:paraId="5BB499F2" w14:textId="0CAF6B3E" w:rsidR="008B0DE2" w:rsidRPr="00F85492" w:rsidRDefault="008B0DE2" w:rsidP="00CF65D3">
      <w:pPr>
        <w:spacing w:after="12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85492">
        <w:rPr>
          <w:rFonts w:ascii="Times New Roman" w:hAnsi="Times New Roman"/>
          <w:iCs/>
          <w:sz w:val="26"/>
          <w:szCs w:val="26"/>
        </w:rPr>
        <w:t>- Làm việc từ 7h30 đến 16h30 hằng ngày và thứ 2 đến thứ 7</w:t>
      </w:r>
      <w:r w:rsidR="00CF65D3">
        <w:rPr>
          <w:rFonts w:ascii="Times New Roman" w:hAnsi="Times New Roman"/>
          <w:iCs/>
          <w:sz w:val="26"/>
          <w:szCs w:val="26"/>
        </w:rPr>
        <w:t xml:space="preserve"> </w:t>
      </w:r>
    </w:p>
    <w:p w14:paraId="2769C310" w14:textId="76C609F3" w:rsidR="00E73497" w:rsidRDefault="00C80FD3" w:rsidP="00E73497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F85492">
        <w:rPr>
          <w:rFonts w:ascii="Times New Roman" w:hAnsi="Times New Roman"/>
          <w:b/>
          <w:iCs/>
          <w:sz w:val="26"/>
          <w:szCs w:val="26"/>
        </w:rPr>
        <w:t>Quyền lợi</w:t>
      </w:r>
      <w:r w:rsidRPr="00F85492">
        <w:rPr>
          <w:rFonts w:ascii="Times New Roman" w:hAnsi="Times New Roman"/>
          <w:bCs/>
          <w:iCs/>
          <w:sz w:val="26"/>
          <w:szCs w:val="26"/>
        </w:rPr>
        <w:t>.</w:t>
      </w:r>
    </w:p>
    <w:p w14:paraId="2678A178" w14:textId="164BC25A" w:rsidR="00E73497" w:rsidRPr="00E73497" w:rsidRDefault="00E73497" w:rsidP="00E73497">
      <w:pPr>
        <w:spacing w:after="120" w:line="240" w:lineRule="auto"/>
        <w:ind w:left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- Mức lương: 10.000.000đ-13.000.000đ/tháng</w:t>
      </w:r>
    </w:p>
    <w:p w14:paraId="60232A8E" w14:textId="6C3DB47B" w:rsidR="00562353" w:rsidRPr="00F85492" w:rsidRDefault="00C80FD3" w:rsidP="00CF65D3">
      <w:pPr>
        <w:spacing w:after="12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F85492"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="00562353" w:rsidRPr="00F85492">
        <w:rPr>
          <w:rFonts w:ascii="Times New Roman" w:hAnsi="Times New Roman"/>
          <w:bCs/>
          <w:iCs/>
          <w:sz w:val="26"/>
          <w:szCs w:val="26"/>
        </w:rPr>
        <w:t>Được hưởng đầy đủ chế độ theo Luật lao động, đóng BHXH, BHYT, BHTN.</w:t>
      </w:r>
    </w:p>
    <w:p w14:paraId="51C75E95" w14:textId="77777777" w:rsidR="00562353" w:rsidRPr="00F85492" w:rsidRDefault="00562353" w:rsidP="00CF65D3">
      <w:pPr>
        <w:spacing w:after="12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F85492">
        <w:rPr>
          <w:rFonts w:ascii="Times New Roman" w:hAnsi="Times New Roman"/>
          <w:bCs/>
          <w:iCs/>
          <w:sz w:val="26"/>
          <w:szCs w:val="26"/>
        </w:rPr>
        <w:t>- Dùng cơm trưa tại chi nhánh, phụ cấp tiền tàu xe về quê đón Tết.</w:t>
      </w:r>
    </w:p>
    <w:p w14:paraId="3B701668" w14:textId="26C17FBF" w:rsidR="00562353" w:rsidRPr="00F85492" w:rsidRDefault="00562353" w:rsidP="00CF65D3">
      <w:pPr>
        <w:spacing w:after="12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F85492">
        <w:rPr>
          <w:rFonts w:ascii="Times New Roman" w:hAnsi="Times New Roman"/>
          <w:bCs/>
          <w:iCs/>
          <w:sz w:val="26"/>
          <w:szCs w:val="26"/>
        </w:rPr>
        <w:t xml:space="preserve">- Thưởng các ngày Lễ và </w:t>
      </w:r>
      <w:r w:rsidR="00907010" w:rsidRPr="00F85492">
        <w:rPr>
          <w:rFonts w:ascii="Times New Roman" w:hAnsi="Times New Roman"/>
          <w:bCs/>
          <w:iCs/>
          <w:sz w:val="26"/>
          <w:szCs w:val="26"/>
        </w:rPr>
        <w:t xml:space="preserve">truyền thống lực lượng CAND </w:t>
      </w:r>
      <w:r w:rsidRPr="00F85492">
        <w:rPr>
          <w:rFonts w:ascii="Times New Roman" w:hAnsi="Times New Roman"/>
          <w:bCs/>
          <w:iCs/>
          <w:sz w:val="26"/>
          <w:szCs w:val="26"/>
        </w:rPr>
        <w:t>ngày 19/8.</w:t>
      </w:r>
    </w:p>
    <w:p w14:paraId="4EA633BB" w14:textId="12B3074F" w:rsidR="00562353" w:rsidRPr="00F85492" w:rsidRDefault="00562353" w:rsidP="00CF65D3">
      <w:pPr>
        <w:spacing w:after="12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F85492">
        <w:rPr>
          <w:rFonts w:ascii="Times New Roman" w:hAnsi="Times New Roman"/>
          <w:bCs/>
          <w:iCs/>
          <w:sz w:val="26"/>
          <w:szCs w:val="26"/>
        </w:rPr>
        <w:t>- Thương hàng quý, thưởng thi đua thành tích cuối năm</w:t>
      </w:r>
      <w:r w:rsidR="006F2414">
        <w:rPr>
          <w:rFonts w:ascii="Times New Roman" w:hAnsi="Times New Roman"/>
          <w:bCs/>
          <w:iCs/>
          <w:sz w:val="26"/>
          <w:szCs w:val="26"/>
        </w:rPr>
        <w:t>, hỗ trợ</w:t>
      </w:r>
      <w:r w:rsidR="006F2414" w:rsidRPr="00F85492">
        <w:rPr>
          <w:rFonts w:ascii="Times New Roman" w:hAnsi="Times New Roman"/>
          <w:bCs/>
          <w:iCs/>
          <w:sz w:val="26"/>
          <w:szCs w:val="26"/>
        </w:rPr>
        <w:t xml:space="preserve"> tiền tàu xe về quê đón Tết</w:t>
      </w:r>
    </w:p>
    <w:p w14:paraId="461DA818" w14:textId="77777777" w:rsidR="00907010" w:rsidRPr="00F85492" w:rsidRDefault="00562353" w:rsidP="00CF65D3">
      <w:pPr>
        <w:spacing w:after="12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F85492">
        <w:rPr>
          <w:rFonts w:ascii="Times New Roman" w:hAnsi="Times New Roman"/>
          <w:bCs/>
          <w:iCs/>
          <w:sz w:val="26"/>
          <w:szCs w:val="26"/>
        </w:rPr>
        <w:t>- Lương tháng 13 từ 1,5-2 tháng lương.</w:t>
      </w:r>
    </w:p>
    <w:p w14:paraId="2A2A605C" w14:textId="4D1B6CD8" w:rsidR="00F85492" w:rsidRPr="00F85492" w:rsidRDefault="00907010" w:rsidP="00CF65D3">
      <w:pPr>
        <w:spacing w:after="12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F85492">
        <w:rPr>
          <w:rFonts w:ascii="Times New Roman" w:hAnsi="Times New Roman"/>
          <w:bCs/>
          <w:iCs/>
          <w:sz w:val="26"/>
          <w:szCs w:val="26"/>
        </w:rPr>
        <w:t xml:space="preserve">5. </w:t>
      </w:r>
      <w:r w:rsidRPr="0062776E">
        <w:rPr>
          <w:rFonts w:ascii="Times New Roman" w:hAnsi="Times New Roman"/>
          <w:b/>
          <w:iCs/>
          <w:sz w:val="26"/>
          <w:szCs w:val="26"/>
        </w:rPr>
        <w:t>Nộp hồ sơ</w:t>
      </w:r>
      <w:r w:rsidR="00F85492" w:rsidRPr="0062776E">
        <w:rPr>
          <w:rFonts w:ascii="Times New Roman" w:hAnsi="Times New Roman"/>
          <w:b/>
          <w:iCs/>
          <w:sz w:val="26"/>
          <w:szCs w:val="26"/>
        </w:rPr>
        <w:t xml:space="preserve"> phỏng vấn</w:t>
      </w:r>
      <w:r w:rsidRPr="00F85492">
        <w:rPr>
          <w:rFonts w:ascii="Times New Roman" w:hAnsi="Times New Roman"/>
          <w:bCs/>
          <w:iCs/>
          <w:sz w:val="26"/>
          <w:szCs w:val="26"/>
        </w:rPr>
        <w:t xml:space="preserve">: </w:t>
      </w:r>
      <w:r w:rsidR="00F85492" w:rsidRPr="00F85492">
        <w:rPr>
          <w:rFonts w:ascii="Times New Roman" w:hAnsi="Times New Roman"/>
          <w:bCs/>
          <w:iCs/>
          <w:sz w:val="26"/>
          <w:szCs w:val="26"/>
        </w:rPr>
        <w:t>Chọn một trong hai hình thức sau</w:t>
      </w:r>
    </w:p>
    <w:p w14:paraId="6C1B7302" w14:textId="32614D58" w:rsidR="00F85492" w:rsidRPr="00F85492" w:rsidRDefault="00F85492" w:rsidP="00CF65D3">
      <w:pPr>
        <w:spacing w:after="12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F85492"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="00907010" w:rsidRPr="00F85492">
        <w:rPr>
          <w:rFonts w:ascii="Times New Roman" w:hAnsi="Times New Roman"/>
          <w:bCs/>
          <w:iCs/>
          <w:sz w:val="26"/>
          <w:szCs w:val="26"/>
        </w:rPr>
        <w:t>Nộp hồ sơ giấy tại phòng bảo vệ</w:t>
      </w:r>
      <w:r w:rsidRPr="00F85492">
        <w:rPr>
          <w:rFonts w:ascii="Times New Roman" w:hAnsi="Times New Roman"/>
          <w:bCs/>
          <w:iCs/>
          <w:sz w:val="26"/>
          <w:szCs w:val="26"/>
        </w:rPr>
        <w:t>, địa chỉ số: 125 Kha Van Cân, Linh Tây, Thủ Đức</w:t>
      </w:r>
    </w:p>
    <w:p w14:paraId="1AB8445D" w14:textId="0C6CCE1D" w:rsidR="0062776E" w:rsidRPr="005F29DA" w:rsidRDefault="00F85492" w:rsidP="00CF65D3">
      <w:pPr>
        <w:spacing w:after="120" w:line="240" w:lineRule="auto"/>
        <w:ind w:firstLine="567"/>
        <w:jc w:val="both"/>
        <w:rPr>
          <w:rFonts w:ascii="Times New Roman" w:hAnsi="Times New Roman"/>
          <w:bCs/>
          <w:iCs/>
        </w:rPr>
      </w:pPr>
      <w:r w:rsidRPr="00F85492">
        <w:rPr>
          <w:rFonts w:ascii="Times New Roman" w:hAnsi="Times New Roman"/>
          <w:bCs/>
          <w:iCs/>
          <w:sz w:val="26"/>
          <w:szCs w:val="26"/>
        </w:rPr>
        <w:t xml:space="preserve">- Nộp hồ sơ online qua email: </w:t>
      </w:r>
      <w:hyperlink r:id="rId9" w:history="1">
        <w:r w:rsidR="0062776E" w:rsidRPr="005F29D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195.xn3@gmail.com</w:t>
        </w:r>
      </w:hyperlink>
      <w:r w:rsidRPr="005F29DA">
        <w:rPr>
          <w:rFonts w:ascii="Times New Roman" w:hAnsi="Times New Roman"/>
          <w:bCs/>
          <w:iCs/>
        </w:rPr>
        <w:t xml:space="preserve"> </w:t>
      </w:r>
    </w:p>
    <w:p w14:paraId="70312951" w14:textId="504B7B3C" w:rsidR="00563CFD" w:rsidRDefault="0062776E" w:rsidP="00CF65D3">
      <w:pPr>
        <w:spacing w:after="12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F85492">
        <w:rPr>
          <w:rFonts w:ascii="Times New Roman" w:hAnsi="Times New Roman"/>
          <w:b/>
          <w:bCs/>
          <w:iCs/>
          <w:sz w:val="26"/>
          <w:szCs w:val="26"/>
          <w:u w:val="single"/>
        </w:rPr>
        <w:t>Mọi chi tiết xin  liên hệ</w:t>
      </w:r>
      <w:r w:rsidRPr="00F85492">
        <w:rPr>
          <w:rFonts w:ascii="Times New Roman" w:hAnsi="Times New Roman"/>
          <w:b/>
          <w:bCs/>
          <w:iCs/>
          <w:sz w:val="26"/>
          <w:szCs w:val="26"/>
        </w:rPr>
        <w:t>:</w:t>
      </w:r>
      <w:r w:rsidRPr="00F85492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Ban Tổng hợp số điện thoại: </w:t>
      </w:r>
      <w:r w:rsidRPr="005F29DA">
        <w:rPr>
          <w:rFonts w:ascii="Times New Roman" w:hAnsi="Times New Roman"/>
          <w:b/>
          <w:iCs/>
          <w:sz w:val="28"/>
          <w:szCs w:val="28"/>
        </w:rPr>
        <w:t>0283.8961956</w:t>
      </w:r>
      <w:r w:rsidRPr="005F29DA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hoặc </w:t>
      </w:r>
      <w:r w:rsidR="006F2414" w:rsidRPr="006F2414">
        <w:rPr>
          <w:rFonts w:ascii="Times New Roman" w:hAnsi="Times New Roman"/>
          <w:bCs/>
          <w:iCs/>
          <w:sz w:val="26"/>
          <w:szCs w:val="26"/>
        </w:rPr>
        <w:t xml:space="preserve">Email: </w:t>
      </w:r>
      <w:hyperlink r:id="rId10" w:history="1">
        <w:r w:rsidR="005F29DA" w:rsidRPr="005F29DA">
          <w:rPr>
            <w:rStyle w:val="Hyperlink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195.xn3@gmail.com</w:t>
        </w:r>
      </w:hyperlink>
      <w:r w:rsidR="005F29DA" w:rsidRPr="005F29DA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 xml:space="preserve"> (Ư</w:t>
      </w:r>
      <w:r w:rsidR="005F29DA" w:rsidRPr="005F29DA">
        <w:rPr>
          <w:rFonts w:ascii="Times New Roman" w:hAnsi="Times New Roman"/>
          <w:bCs/>
          <w:iCs/>
          <w:sz w:val="26"/>
          <w:szCs w:val="26"/>
        </w:rPr>
        <w:t>u tiên ứng</w:t>
      </w:r>
      <w:r w:rsidR="005F29DA">
        <w:rPr>
          <w:rFonts w:ascii="Times New Roman" w:hAnsi="Times New Roman"/>
          <w:bCs/>
          <w:iCs/>
          <w:sz w:val="26"/>
          <w:szCs w:val="26"/>
        </w:rPr>
        <w:t xml:space="preserve"> viên nộp hồ sơ sớm)</w:t>
      </w:r>
    </w:p>
    <w:p w14:paraId="7AC38D14" w14:textId="3B0821C4" w:rsidR="00CF65D3" w:rsidRDefault="00CF65D3" w:rsidP="00CF65D3">
      <w:pPr>
        <w:spacing w:after="12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</w:p>
    <w:sectPr w:rsidR="00CF65D3" w:rsidSect="006F2414">
      <w:pgSz w:w="11907" w:h="16839" w:code="9"/>
      <w:pgMar w:top="851" w:right="850" w:bottom="567" w:left="1134" w:header="295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E824" w14:textId="77777777" w:rsidR="005C7474" w:rsidRDefault="005C7474">
      <w:pPr>
        <w:spacing w:after="0" w:line="240" w:lineRule="auto"/>
      </w:pPr>
      <w:r>
        <w:separator/>
      </w:r>
    </w:p>
  </w:endnote>
  <w:endnote w:type="continuationSeparator" w:id="0">
    <w:p w14:paraId="34C0E7C9" w14:textId="77777777" w:rsidR="005C7474" w:rsidRDefault="005C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To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962D" w14:textId="77777777" w:rsidR="005C7474" w:rsidRDefault="005C7474">
      <w:pPr>
        <w:spacing w:after="0" w:line="240" w:lineRule="auto"/>
      </w:pPr>
      <w:r>
        <w:separator/>
      </w:r>
    </w:p>
  </w:footnote>
  <w:footnote w:type="continuationSeparator" w:id="0">
    <w:p w14:paraId="5EA6AE3A" w14:textId="77777777" w:rsidR="005C7474" w:rsidRDefault="005C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314CD"/>
    <w:multiLevelType w:val="hybridMultilevel"/>
    <w:tmpl w:val="AB64B6AE"/>
    <w:lvl w:ilvl="0" w:tplc="C0E46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vi-VN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50CFF"/>
    <w:multiLevelType w:val="hybridMultilevel"/>
    <w:tmpl w:val="66763108"/>
    <w:lvl w:ilvl="0" w:tplc="F4506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F73001"/>
    <w:multiLevelType w:val="hybridMultilevel"/>
    <w:tmpl w:val="8A5A3918"/>
    <w:lvl w:ilvl="0" w:tplc="4AB6BAF2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5954D2C"/>
    <w:multiLevelType w:val="hybridMultilevel"/>
    <w:tmpl w:val="C59EEE3A"/>
    <w:lvl w:ilvl="0" w:tplc="987C5BF2">
      <w:start w:val="25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F4439C9"/>
    <w:multiLevelType w:val="hybridMultilevel"/>
    <w:tmpl w:val="0EFC5F7C"/>
    <w:lvl w:ilvl="0" w:tplc="6E3682B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54348584">
    <w:abstractNumId w:val="0"/>
  </w:num>
  <w:num w:numId="2" w16cid:durableId="992028505">
    <w:abstractNumId w:val="3"/>
  </w:num>
  <w:num w:numId="3" w16cid:durableId="543562009">
    <w:abstractNumId w:val="1"/>
  </w:num>
  <w:num w:numId="4" w16cid:durableId="802118876">
    <w:abstractNumId w:val="2"/>
  </w:num>
  <w:num w:numId="5" w16cid:durableId="1537936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A7"/>
    <w:rsid w:val="00003BF7"/>
    <w:rsid w:val="0002483F"/>
    <w:rsid w:val="00026411"/>
    <w:rsid w:val="00026D2C"/>
    <w:rsid w:val="000756AB"/>
    <w:rsid w:val="000B5DDA"/>
    <w:rsid w:val="000B75D2"/>
    <w:rsid w:val="000C08B2"/>
    <w:rsid w:val="000E3EF6"/>
    <w:rsid w:val="000F16B8"/>
    <w:rsid w:val="00111200"/>
    <w:rsid w:val="001119D7"/>
    <w:rsid w:val="00120337"/>
    <w:rsid w:val="00127345"/>
    <w:rsid w:val="00140D5E"/>
    <w:rsid w:val="00186BEC"/>
    <w:rsid w:val="001A2EC7"/>
    <w:rsid w:val="001B19B3"/>
    <w:rsid w:val="001C0B74"/>
    <w:rsid w:val="001C1D8F"/>
    <w:rsid w:val="00225873"/>
    <w:rsid w:val="00226221"/>
    <w:rsid w:val="002301A7"/>
    <w:rsid w:val="00236A67"/>
    <w:rsid w:val="002465A7"/>
    <w:rsid w:val="002B29BC"/>
    <w:rsid w:val="003277A5"/>
    <w:rsid w:val="003368BD"/>
    <w:rsid w:val="00337DAB"/>
    <w:rsid w:val="00345176"/>
    <w:rsid w:val="00354478"/>
    <w:rsid w:val="0036203C"/>
    <w:rsid w:val="0036500D"/>
    <w:rsid w:val="00380AEC"/>
    <w:rsid w:val="00397F30"/>
    <w:rsid w:val="003A07F2"/>
    <w:rsid w:val="003A1C88"/>
    <w:rsid w:val="003A5C69"/>
    <w:rsid w:val="003A75C7"/>
    <w:rsid w:val="003B1367"/>
    <w:rsid w:val="003D07D7"/>
    <w:rsid w:val="003D47CF"/>
    <w:rsid w:val="003E6E2A"/>
    <w:rsid w:val="0040002C"/>
    <w:rsid w:val="00402166"/>
    <w:rsid w:val="00420361"/>
    <w:rsid w:val="0042406A"/>
    <w:rsid w:val="00425108"/>
    <w:rsid w:val="00426C7B"/>
    <w:rsid w:val="00434547"/>
    <w:rsid w:val="00437D25"/>
    <w:rsid w:val="00451AA1"/>
    <w:rsid w:val="00455F58"/>
    <w:rsid w:val="004610FB"/>
    <w:rsid w:val="00482C24"/>
    <w:rsid w:val="0049078D"/>
    <w:rsid w:val="004A06A3"/>
    <w:rsid w:val="004B1780"/>
    <w:rsid w:val="004B2F3B"/>
    <w:rsid w:val="00521AA5"/>
    <w:rsid w:val="00561A19"/>
    <w:rsid w:val="00562353"/>
    <w:rsid w:val="00562D34"/>
    <w:rsid w:val="00563CFD"/>
    <w:rsid w:val="005841A3"/>
    <w:rsid w:val="005C7474"/>
    <w:rsid w:val="005D3AD2"/>
    <w:rsid w:val="005F29DA"/>
    <w:rsid w:val="00607C21"/>
    <w:rsid w:val="00611BDF"/>
    <w:rsid w:val="00611CD4"/>
    <w:rsid w:val="00621225"/>
    <w:rsid w:val="0062776E"/>
    <w:rsid w:val="00633A13"/>
    <w:rsid w:val="00634FDE"/>
    <w:rsid w:val="006462ED"/>
    <w:rsid w:val="00660104"/>
    <w:rsid w:val="00670BF5"/>
    <w:rsid w:val="00676E6C"/>
    <w:rsid w:val="00697A02"/>
    <w:rsid w:val="006C7716"/>
    <w:rsid w:val="006D3E20"/>
    <w:rsid w:val="006D67E1"/>
    <w:rsid w:val="006F2414"/>
    <w:rsid w:val="006F567A"/>
    <w:rsid w:val="00736FDC"/>
    <w:rsid w:val="00752477"/>
    <w:rsid w:val="00754F91"/>
    <w:rsid w:val="007640B1"/>
    <w:rsid w:val="007860CF"/>
    <w:rsid w:val="00793897"/>
    <w:rsid w:val="007A0BF5"/>
    <w:rsid w:val="007C462C"/>
    <w:rsid w:val="007C5FD1"/>
    <w:rsid w:val="007F2F4A"/>
    <w:rsid w:val="0080151D"/>
    <w:rsid w:val="0082321F"/>
    <w:rsid w:val="008240A2"/>
    <w:rsid w:val="00824B7D"/>
    <w:rsid w:val="00835697"/>
    <w:rsid w:val="00846BD7"/>
    <w:rsid w:val="00852C23"/>
    <w:rsid w:val="00862F87"/>
    <w:rsid w:val="00885889"/>
    <w:rsid w:val="008A24F8"/>
    <w:rsid w:val="008B0D3A"/>
    <w:rsid w:val="008B0DE2"/>
    <w:rsid w:val="00907010"/>
    <w:rsid w:val="009129AF"/>
    <w:rsid w:val="009260E7"/>
    <w:rsid w:val="009366BF"/>
    <w:rsid w:val="00944F22"/>
    <w:rsid w:val="00976AA7"/>
    <w:rsid w:val="00976AE6"/>
    <w:rsid w:val="00992E7B"/>
    <w:rsid w:val="00996442"/>
    <w:rsid w:val="009A7FEF"/>
    <w:rsid w:val="009E0B8A"/>
    <w:rsid w:val="009E17B1"/>
    <w:rsid w:val="009E27F9"/>
    <w:rsid w:val="00A06B13"/>
    <w:rsid w:val="00A07DFE"/>
    <w:rsid w:val="00A2287A"/>
    <w:rsid w:val="00A27789"/>
    <w:rsid w:val="00A3252C"/>
    <w:rsid w:val="00A570DA"/>
    <w:rsid w:val="00A81B53"/>
    <w:rsid w:val="00A855D7"/>
    <w:rsid w:val="00A90341"/>
    <w:rsid w:val="00A92E1A"/>
    <w:rsid w:val="00AB4461"/>
    <w:rsid w:val="00AB7ADF"/>
    <w:rsid w:val="00AD12A2"/>
    <w:rsid w:val="00AD4523"/>
    <w:rsid w:val="00AE178D"/>
    <w:rsid w:val="00AE1889"/>
    <w:rsid w:val="00AE26A4"/>
    <w:rsid w:val="00AE31D5"/>
    <w:rsid w:val="00B2224B"/>
    <w:rsid w:val="00B355A9"/>
    <w:rsid w:val="00B62DB6"/>
    <w:rsid w:val="00B92B6B"/>
    <w:rsid w:val="00B96605"/>
    <w:rsid w:val="00BA6E2E"/>
    <w:rsid w:val="00BB5717"/>
    <w:rsid w:val="00BE2991"/>
    <w:rsid w:val="00BF4AD2"/>
    <w:rsid w:val="00C25AA4"/>
    <w:rsid w:val="00C50874"/>
    <w:rsid w:val="00C527CB"/>
    <w:rsid w:val="00C52E1D"/>
    <w:rsid w:val="00C63B96"/>
    <w:rsid w:val="00C80FD3"/>
    <w:rsid w:val="00CA0396"/>
    <w:rsid w:val="00CB245B"/>
    <w:rsid w:val="00CB3859"/>
    <w:rsid w:val="00CD05D5"/>
    <w:rsid w:val="00CF3CA6"/>
    <w:rsid w:val="00CF4079"/>
    <w:rsid w:val="00CF65D3"/>
    <w:rsid w:val="00D02E54"/>
    <w:rsid w:val="00D074FF"/>
    <w:rsid w:val="00D10CA9"/>
    <w:rsid w:val="00D70E1F"/>
    <w:rsid w:val="00D748B2"/>
    <w:rsid w:val="00D7509D"/>
    <w:rsid w:val="00D93CE6"/>
    <w:rsid w:val="00DD6900"/>
    <w:rsid w:val="00E10741"/>
    <w:rsid w:val="00E351D8"/>
    <w:rsid w:val="00E47243"/>
    <w:rsid w:val="00E553A9"/>
    <w:rsid w:val="00E5743E"/>
    <w:rsid w:val="00E73497"/>
    <w:rsid w:val="00E81F2C"/>
    <w:rsid w:val="00E85144"/>
    <w:rsid w:val="00E92463"/>
    <w:rsid w:val="00E96000"/>
    <w:rsid w:val="00EB4B5E"/>
    <w:rsid w:val="00EC79AA"/>
    <w:rsid w:val="00ED5380"/>
    <w:rsid w:val="00ED5DEC"/>
    <w:rsid w:val="00EF0344"/>
    <w:rsid w:val="00EF25B4"/>
    <w:rsid w:val="00F11CE9"/>
    <w:rsid w:val="00F37D75"/>
    <w:rsid w:val="00F5312B"/>
    <w:rsid w:val="00F540B9"/>
    <w:rsid w:val="00F71035"/>
    <w:rsid w:val="00F8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EE36"/>
  <w15:docId w15:val="{11A25EF7-399D-4CB8-8D90-A7CAE874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1A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34FDE"/>
    <w:pPr>
      <w:keepNext/>
      <w:tabs>
        <w:tab w:val="left" w:pos="2700"/>
        <w:tab w:val="left" w:pos="4140"/>
        <w:tab w:val="left" w:pos="8640"/>
      </w:tabs>
      <w:spacing w:after="0" w:line="240" w:lineRule="auto"/>
      <w:ind w:right="-97"/>
      <w:jc w:val="center"/>
      <w:outlineLvl w:val="1"/>
    </w:pPr>
    <w:rPr>
      <w:rFonts w:ascii="VNI-Times" w:eastAsia="Times New Roman" w:hAnsi="VNI-Times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4FDE"/>
    <w:pPr>
      <w:keepNext/>
      <w:spacing w:after="0" w:line="240" w:lineRule="auto"/>
      <w:jc w:val="center"/>
      <w:outlineLvl w:val="2"/>
    </w:pPr>
    <w:rPr>
      <w:rFonts w:ascii="VNI-Top" w:eastAsia="Times New Roman" w:hAnsi="VNI-Top"/>
      <w:b/>
      <w:bCs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AA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01A7"/>
    <w:rPr>
      <w:color w:val="0000FF"/>
      <w:u w:val="single"/>
    </w:rPr>
  </w:style>
  <w:style w:type="character" w:customStyle="1" w:styleId="Heading2Char">
    <w:name w:val="Heading 2 Char"/>
    <w:link w:val="Heading2"/>
    <w:rsid w:val="00634FDE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634FDE"/>
    <w:rPr>
      <w:rFonts w:ascii="VNI-Top" w:eastAsia="Times New Roman" w:hAnsi="VNI-Top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634FDE"/>
    <w:pPr>
      <w:spacing w:after="0" w:line="240" w:lineRule="auto"/>
    </w:pPr>
    <w:rPr>
      <w:rFonts w:ascii="VNI-Times" w:eastAsia="Times New Roman" w:hAnsi="VNI-Times"/>
      <w:sz w:val="26"/>
      <w:szCs w:val="24"/>
    </w:rPr>
  </w:style>
  <w:style w:type="character" w:customStyle="1" w:styleId="BodyTextChar">
    <w:name w:val="Body Text Char"/>
    <w:link w:val="BodyText"/>
    <w:rsid w:val="00634FDE"/>
    <w:rPr>
      <w:rFonts w:ascii="VNI-Times" w:eastAsia="Times New Roman" w:hAnsi="VNI-Times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F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4F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8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48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48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483F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93CE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D93CE6"/>
    <w:rPr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521AA5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A07DFE"/>
    <w:rPr>
      <w:sz w:val="22"/>
      <w:szCs w:val="22"/>
    </w:rPr>
  </w:style>
  <w:style w:type="table" w:styleId="TableGrid">
    <w:name w:val="Table Grid"/>
    <w:basedOn w:val="TableNormal"/>
    <w:uiPriority w:val="59"/>
    <w:rsid w:val="00D0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1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7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95.xn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95.xn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FC3A-A3D7-4CE2-94A2-0D155DC0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Nguyen Chau</cp:lastModifiedBy>
  <cp:revision>3</cp:revision>
  <cp:lastPrinted>2023-08-15T06:53:00Z</cp:lastPrinted>
  <dcterms:created xsi:type="dcterms:W3CDTF">2023-08-15T06:57:00Z</dcterms:created>
  <dcterms:modified xsi:type="dcterms:W3CDTF">2023-08-15T06:59:00Z</dcterms:modified>
</cp:coreProperties>
</file>